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List účastn</w:t>
      </w:r>
      <w:r w:rsidR="007A05D9"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/>
        </w:rPr>
        <w:t>íka denného Športového</w:t>
      </w:r>
      <w:r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/>
        </w:rPr>
        <w:t xml:space="preserve"> kempu </w:t>
      </w:r>
      <w:r w:rsidR="007A05D9"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/>
        </w:rPr>
        <w:t>Bobot</w:t>
      </w: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Dieťa je na kemp prihlásené vyplnením a odoslaním elektronického formulára. Súčasne s odoslaním prihlášky rodič súhlasí s podmienkami a pravidlami prihlásenia, ktoré sú uvedené na webovom sídle. Potvrdzuje, že týmto podmienkam rozumie a v plnom rozsahu ich akceptuje.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Podmienkou pre nástup na kemp je predloženie  preukazu zdravotného poistenia (príp. kópia) a vyplnený a podpísaný list účastníka kempu. Tento list účastníka sa odovzdá organizátorom kempu pri príchode.</w:t>
      </w: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:lang w:val="en-US"/>
        </w:rPr>
        <w:t xml:space="preserve">Poriadok </w:t>
      </w:r>
      <w:r w:rsidR="007A05D9">
        <w:rPr>
          <w:rFonts w:ascii="Calibri" w:hAnsi="Calibri" w:cs="Calibri"/>
          <w:b/>
          <w:bCs/>
          <w:color w:val="FF0000"/>
          <w:sz w:val="28"/>
          <w:szCs w:val="28"/>
          <w:lang w:val="en-US"/>
        </w:rPr>
        <w:t xml:space="preserve">športového kempu Bobot </w:t>
      </w:r>
      <w:r>
        <w:rPr>
          <w:rFonts w:ascii="Calibri" w:hAnsi="Calibri" w:cs="Calibri"/>
          <w:b/>
          <w:bCs/>
          <w:color w:val="FF0000"/>
          <w:sz w:val="28"/>
          <w:szCs w:val="28"/>
          <w:lang w:val="en-US"/>
        </w:rPr>
        <w:t>(Prosíme rodičov o poučenie účastníkov) :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Každý účastník kempu sa bude správať k ostatným účastníkom čestne a kamarátsky, vyvaruje sa 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používaniu vulgárnych výrazov, bude sa po celú dobu konania kempu riadiť pokynmi trénera, dozoru,nesmie sa bez vedomia a dovolenia trénera vzdialiť z priestoru areálu a to ani do najbližšieho okolia.Vymedzenie areálu vykoná tréner na prvom nástupe.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Účastník šetrí zariadenie areálu, je</w:t>
      </w:r>
      <w:r w:rsidR="007A05D9">
        <w:rPr>
          <w:rFonts w:ascii="Calibri" w:hAnsi="Calibri" w:cs="Calibri"/>
          <w:lang w:val="en-US"/>
        </w:rPr>
        <w:t xml:space="preserve"> povinný udržiavať  </w:t>
      </w:r>
      <w:r>
        <w:rPr>
          <w:rFonts w:ascii="Calibri" w:hAnsi="Calibri" w:cs="Calibri"/>
          <w:lang w:val="en-US"/>
        </w:rPr>
        <w:t>okolie v čistote.. Nesmie bez súhlasu trénera meniť mi</w:t>
      </w:r>
      <w:r w:rsidR="007A05D9">
        <w:rPr>
          <w:rFonts w:ascii="Calibri" w:hAnsi="Calibri" w:cs="Calibri"/>
          <w:lang w:val="en-US"/>
        </w:rPr>
        <w:t xml:space="preserve">esto svojho pohybu ako je určené. 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Účastník sa</w:t>
      </w:r>
      <w:r>
        <w:rPr>
          <w:rFonts w:ascii="Calibri" w:hAnsi="Calibri" w:cs="Calibri"/>
        </w:rPr>
        <w:t xml:space="preserve"> r</w:t>
      </w:r>
      <w:r>
        <w:rPr>
          <w:rFonts w:ascii="Calibri" w:hAnsi="Calibri" w:cs="Calibri"/>
          <w:lang w:val="en-US"/>
        </w:rPr>
        <w:t xml:space="preserve">iadi kempovým poriadkom a režimom dňa.. Nahlási každý aj najmenší úraz a  zdravotné ťažkosti trénerovi alebo zdravotníkovi. 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Uloží si väčšie obnosy peňazí, cennosti, mobil atď. u trénera.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Ak si peniaze a iné cennosti nechá pri sebe a stratí ich,nemá nárok na náhradu stratených veci.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Tréneri a organizátori </w:t>
      </w:r>
      <w:r w:rsidR="007A05D9">
        <w:rPr>
          <w:rFonts w:ascii="Calibri" w:hAnsi="Calibri" w:cs="Calibri"/>
          <w:lang w:val="en-US"/>
        </w:rPr>
        <w:t xml:space="preserve">športového </w:t>
      </w:r>
      <w:r>
        <w:rPr>
          <w:rFonts w:ascii="Calibri" w:hAnsi="Calibri" w:cs="Calibri"/>
          <w:lang w:val="en-US"/>
        </w:rPr>
        <w:t xml:space="preserve">kempu </w:t>
      </w:r>
      <w:r w:rsidR="007A05D9">
        <w:rPr>
          <w:rFonts w:ascii="Calibri" w:hAnsi="Calibri" w:cs="Calibri"/>
          <w:lang w:val="en-US"/>
        </w:rPr>
        <w:t xml:space="preserve">Bobot </w:t>
      </w:r>
      <w:r>
        <w:rPr>
          <w:rFonts w:ascii="Calibri" w:hAnsi="Calibri" w:cs="Calibri"/>
          <w:lang w:val="en-US"/>
        </w:rPr>
        <w:t>za stratu nenesú žiadnu zodpovednosť.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Každý účastník kempu dodržiava: zákaz práce so zápalkami či zapaľovačom, zákaz používania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mobilného telefónu v čase programu a  zákaz konzumácie alkoholu, fajčenia a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používanie iných drog a omamných lá</w:t>
      </w:r>
      <w:r w:rsidR="007A05D9">
        <w:rPr>
          <w:rFonts w:ascii="Calibri" w:hAnsi="Calibri" w:cs="Calibri"/>
          <w:lang w:val="en-US"/>
        </w:rPr>
        <w:t xml:space="preserve">tok, zákaz pohybu na vo vnútornom </w:t>
      </w:r>
      <w:r>
        <w:rPr>
          <w:rFonts w:ascii="Calibri" w:hAnsi="Calibri" w:cs="Calibri"/>
          <w:lang w:val="en-US"/>
        </w:rPr>
        <w:t>zariadení vo vonkajšej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obuvi.</w:t>
      </w: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  <w:lang w:val="en-US"/>
        </w:rPr>
      </w:pPr>
    </w:p>
    <w:p w:rsidR="007A05D9" w:rsidRDefault="007A05D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  <w:lang w:val="en-US"/>
        </w:rPr>
      </w:pPr>
      <w:bookmarkStart w:id="0" w:name="_GoBack"/>
      <w:bookmarkEnd w:id="0"/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  <w:lang w:val="en-US"/>
        </w:rPr>
      </w:pPr>
      <w:r>
        <w:rPr>
          <w:rFonts w:ascii="Calibri" w:hAnsi="Calibri" w:cs="Calibri"/>
          <w:u w:val="single"/>
          <w:lang w:val="en-US"/>
        </w:rPr>
        <w:lastRenderedPageBreak/>
        <w:t>Súhlas rodičov  so spracovaním osobných údajov dieťaťa :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Rodič súhlasí s použitím osobných údajov dieťaťa uvedených v záväznej prihláške pre p</w:t>
      </w:r>
      <w:r w:rsidR="007A05D9">
        <w:rPr>
          <w:rFonts w:ascii="Calibri" w:hAnsi="Calibri" w:cs="Calibri"/>
          <w:lang w:val="en-US"/>
        </w:rPr>
        <w:t xml:space="preserve">otreby usporiadateľa športového  kempu Bobot </w:t>
      </w:r>
      <w:r>
        <w:rPr>
          <w:rFonts w:ascii="Calibri" w:hAnsi="Calibri" w:cs="Calibri"/>
          <w:lang w:val="en-US"/>
        </w:rPr>
        <w:t xml:space="preserve"> to výhradne za účelom </w:t>
      </w:r>
      <w:r w:rsidR="007A05D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zverejnenia obrazových záznamov a video záznamov na stránke usporiadateľa. Súhlas je samostatnou prílohou prihlášky.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Upozornenie: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Rodičia sú zodpovední za straty alebo škody spôsobené ich deťmi, ktoré spôsobí úmyselne alebo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činnosťou, ktorá je v rozpore s kempovým poriadkom.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Rodič poučí svoje dieťa o úplnom zákaze používania akýkoľvek omamných látok a opustenie objektu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kempu bez vedomia dozoru. 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Neručíme za prípadnú stratu cenných vecí (mobilné telefóny, elektronické hry, zlaté šperky, </w:t>
      </w: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atď.). Preto neodporúčame tieto veci brať so sebou.</w:t>
      </w: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V .................................. dňa ....... ....... ....................                                                                                                                                    </w:t>
      </w: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C404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C40427" w:rsidRDefault="0045045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(podpis zákonného zástupcu, resp. zástupcov)  </w:t>
      </w:r>
    </w:p>
    <w:sectPr w:rsidR="00C40427" w:rsidSect="00C40427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A05" w:rsidRDefault="007A5A05">
      <w:pPr>
        <w:spacing w:line="240" w:lineRule="auto"/>
      </w:pPr>
      <w:r>
        <w:separator/>
      </w:r>
    </w:p>
  </w:endnote>
  <w:endnote w:type="continuationSeparator" w:id="1">
    <w:p w:rsidR="007A5A05" w:rsidRDefault="007A5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A05" w:rsidRDefault="007A5A05">
      <w:pPr>
        <w:spacing w:after="0"/>
      </w:pPr>
      <w:r>
        <w:separator/>
      </w:r>
    </w:p>
  </w:footnote>
  <w:footnote w:type="continuationSeparator" w:id="1">
    <w:p w:rsidR="007A5A05" w:rsidRDefault="007A5A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745C0"/>
    <w:rsid w:val="003745C0"/>
    <w:rsid w:val="00450452"/>
    <w:rsid w:val="007A05D9"/>
    <w:rsid w:val="007A5A05"/>
    <w:rsid w:val="00C36DE8"/>
    <w:rsid w:val="00C40427"/>
    <w:rsid w:val="00C71F69"/>
    <w:rsid w:val="00CB1488"/>
    <w:rsid w:val="00FD2C19"/>
    <w:rsid w:val="56DE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0427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Kočan</dc:creator>
  <cp:lastModifiedBy>Windows-felhasználó</cp:lastModifiedBy>
  <cp:revision>2</cp:revision>
  <cp:lastPrinted>2026-01-21T06:11:00Z</cp:lastPrinted>
  <dcterms:created xsi:type="dcterms:W3CDTF">2026-01-21T06:44:00Z</dcterms:created>
  <dcterms:modified xsi:type="dcterms:W3CDTF">2026-01-21T06:44:00Z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10782C1A76F949769E125671E02B9C7A_13</vt:lpwstr>
  </property>
</Properties>
</file>